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1A8A" w14:textId="77777777" w:rsidR="00F065DD" w:rsidRPr="004A25B1" w:rsidRDefault="004A25B1" w:rsidP="00C94FF2">
      <w:pPr>
        <w:jc w:val="center"/>
        <w:rPr>
          <w:sz w:val="32"/>
          <w:szCs w:val="32"/>
        </w:rPr>
      </w:pPr>
      <w:hyperlink r:id="rId8" w:history="1">
        <w:r w:rsidR="00491A71" w:rsidRPr="004A25B1">
          <w:rPr>
            <w:rStyle w:val="Hyperlink"/>
            <w:sz w:val="32"/>
            <w:szCs w:val="32"/>
          </w:rPr>
          <w:t>www.mrsfoster15.weebly.com</w:t>
        </w:r>
      </w:hyperlink>
    </w:p>
    <w:p w14:paraId="1277DE1A" w14:textId="77777777" w:rsidR="00491A71" w:rsidRPr="004A25B1" w:rsidRDefault="00491A71" w:rsidP="00C94FF2">
      <w:pPr>
        <w:jc w:val="center"/>
        <w:rPr>
          <w:sz w:val="32"/>
          <w:szCs w:val="32"/>
        </w:rPr>
      </w:pPr>
      <w:r w:rsidRPr="004A25B1">
        <w:rPr>
          <w:sz w:val="32"/>
          <w:szCs w:val="32"/>
        </w:rPr>
        <w:t>U.S. History- Unit 4 Civil War &amp; Reconstruction</w:t>
      </w:r>
    </w:p>
    <w:p w14:paraId="1B90473E" w14:textId="77777777" w:rsidR="00491A71" w:rsidRPr="004A25B1" w:rsidRDefault="00491A71" w:rsidP="00C94FF2">
      <w:pPr>
        <w:jc w:val="center"/>
        <w:rPr>
          <w:sz w:val="32"/>
          <w:szCs w:val="32"/>
        </w:rPr>
      </w:pPr>
      <w:r w:rsidRPr="004A25B1">
        <w:rPr>
          <w:sz w:val="32"/>
          <w:szCs w:val="32"/>
        </w:rPr>
        <w:t>Title of the video: Civil War Part 2 Abraham Lincoln Flipped Classroom</w:t>
      </w:r>
    </w:p>
    <w:p w14:paraId="0909C70E" w14:textId="77777777" w:rsidR="00491A71" w:rsidRPr="004A25B1" w:rsidRDefault="00491A71">
      <w:pPr>
        <w:rPr>
          <w:sz w:val="32"/>
          <w:szCs w:val="32"/>
        </w:rPr>
      </w:pPr>
    </w:p>
    <w:p w14:paraId="57261A09" w14:textId="1AC1C586" w:rsidR="00491A71" w:rsidRPr="004A25B1" w:rsidRDefault="003A3B07" w:rsidP="005517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5B1">
        <w:rPr>
          <w:sz w:val="32"/>
          <w:szCs w:val="32"/>
        </w:rPr>
        <w:t>What did the Election of 1860 reveal about the sectional differences in the U.S.?</w:t>
      </w:r>
    </w:p>
    <w:p w14:paraId="16C36020" w14:textId="05A90B85" w:rsidR="003A3B07" w:rsidRPr="004A25B1" w:rsidRDefault="003A3B07" w:rsidP="003A3B07">
      <w:pPr>
        <w:rPr>
          <w:sz w:val="32"/>
          <w:szCs w:val="32"/>
        </w:rPr>
      </w:pPr>
    </w:p>
    <w:p w14:paraId="412BA7B0" w14:textId="42CCD185" w:rsidR="003A3B07" w:rsidRPr="004A25B1" w:rsidRDefault="003A3B07" w:rsidP="003A3B07">
      <w:pPr>
        <w:rPr>
          <w:sz w:val="32"/>
          <w:szCs w:val="32"/>
        </w:rPr>
      </w:pPr>
    </w:p>
    <w:p w14:paraId="468EB934" w14:textId="775F90DB" w:rsidR="003A3B07" w:rsidRPr="004A25B1" w:rsidRDefault="005F2964" w:rsidP="003A3B0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5B1">
        <w:rPr>
          <w:sz w:val="32"/>
          <w:szCs w:val="32"/>
        </w:rPr>
        <w:t>What was Lincoln’s main goal at the beginning of the Civil War?</w:t>
      </w:r>
    </w:p>
    <w:p w14:paraId="2845103B" w14:textId="7BBF630C" w:rsidR="005F2964" w:rsidRPr="004A25B1" w:rsidRDefault="005F2964" w:rsidP="005F2964">
      <w:pPr>
        <w:rPr>
          <w:sz w:val="32"/>
          <w:szCs w:val="32"/>
        </w:rPr>
      </w:pPr>
    </w:p>
    <w:p w14:paraId="7847CF8C" w14:textId="09E6376D" w:rsidR="005F2964" w:rsidRPr="004A25B1" w:rsidRDefault="005F2964" w:rsidP="005F29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5B1">
        <w:rPr>
          <w:sz w:val="32"/>
          <w:szCs w:val="32"/>
        </w:rPr>
        <w:t xml:space="preserve">What controversial act did Lincoln take </w:t>
      </w:r>
      <w:r w:rsidR="00792DD0" w:rsidRPr="004A25B1">
        <w:rPr>
          <w:sz w:val="32"/>
          <w:szCs w:val="32"/>
        </w:rPr>
        <w:t>during the Civil War?  Why?</w:t>
      </w:r>
    </w:p>
    <w:p w14:paraId="0B1A09E3" w14:textId="77777777" w:rsidR="00792DD0" w:rsidRPr="004A25B1" w:rsidRDefault="00792DD0" w:rsidP="00792DD0">
      <w:pPr>
        <w:pStyle w:val="ListParagraph"/>
        <w:rPr>
          <w:sz w:val="32"/>
          <w:szCs w:val="32"/>
        </w:rPr>
      </w:pPr>
    </w:p>
    <w:p w14:paraId="15E1847A" w14:textId="07A3EE9A" w:rsidR="00792DD0" w:rsidRPr="004A25B1" w:rsidRDefault="00792DD0" w:rsidP="00792DD0">
      <w:pPr>
        <w:rPr>
          <w:sz w:val="32"/>
          <w:szCs w:val="32"/>
        </w:rPr>
      </w:pPr>
    </w:p>
    <w:p w14:paraId="5E658A84" w14:textId="335CEAFA" w:rsidR="007076BE" w:rsidRPr="004A25B1" w:rsidRDefault="007076BE" w:rsidP="007076B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5B1">
        <w:rPr>
          <w:sz w:val="32"/>
          <w:szCs w:val="32"/>
        </w:rPr>
        <w:t>What was the Emancipation Proclamation?  Explain how it was a war-time tactic as well.</w:t>
      </w:r>
    </w:p>
    <w:p w14:paraId="174EE617" w14:textId="28FE9EA2" w:rsidR="007076BE" w:rsidRDefault="007076BE" w:rsidP="007076BE">
      <w:pPr>
        <w:rPr>
          <w:sz w:val="32"/>
          <w:szCs w:val="32"/>
        </w:rPr>
      </w:pPr>
    </w:p>
    <w:p w14:paraId="4B186CB1" w14:textId="4E546EB3" w:rsidR="004A25B1" w:rsidRDefault="004A25B1" w:rsidP="007076BE">
      <w:pPr>
        <w:rPr>
          <w:sz w:val="32"/>
          <w:szCs w:val="32"/>
        </w:rPr>
      </w:pPr>
    </w:p>
    <w:p w14:paraId="1827A62A" w14:textId="77777777" w:rsidR="004A25B1" w:rsidRPr="004A25B1" w:rsidRDefault="004A25B1" w:rsidP="007076BE">
      <w:pPr>
        <w:rPr>
          <w:sz w:val="32"/>
          <w:szCs w:val="32"/>
        </w:rPr>
      </w:pPr>
      <w:bookmarkStart w:id="0" w:name="_GoBack"/>
      <w:bookmarkEnd w:id="0"/>
    </w:p>
    <w:p w14:paraId="4A9A846A" w14:textId="624BEFD5" w:rsidR="007076BE" w:rsidRPr="004A25B1" w:rsidRDefault="005736C1" w:rsidP="007076B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5B1">
        <w:rPr>
          <w:sz w:val="32"/>
          <w:szCs w:val="32"/>
        </w:rPr>
        <w:t>What was the purpose of Lincoln’s Gettysburg Address?</w:t>
      </w:r>
    </w:p>
    <w:p w14:paraId="2F6EA7F8" w14:textId="77777777" w:rsidR="005736C1" w:rsidRPr="004A25B1" w:rsidRDefault="005736C1" w:rsidP="005736C1">
      <w:pPr>
        <w:pStyle w:val="ListParagraph"/>
        <w:rPr>
          <w:sz w:val="32"/>
          <w:szCs w:val="32"/>
        </w:rPr>
      </w:pPr>
    </w:p>
    <w:p w14:paraId="163CA410" w14:textId="29921C72" w:rsidR="005736C1" w:rsidRPr="004A25B1" w:rsidRDefault="005736C1" w:rsidP="005736C1">
      <w:pPr>
        <w:rPr>
          <w:sz w:val="32"/>
          <w:szCs w:val="32"/>
        </w:rPr>
      </w:pPr>
    </w:p>
    <w:p w14:paraId="655A04EC" w14:textId="732C57AA" w:rsidR="005736C1" w:rsidRPr="004A25B1" w:rsidRDefault="00804BD5" w:rsidP="005736C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5B1">
        <w:rPr>
          <w:sz w:val="32"/>
          <w:szCs w:val="32"/>
        </w:rPr>
        <w:t>What were the main points of Lincoln’s Second Inaugural Address?</w:t>
      </w:r>
    </w:p>
    <w:p w14:paraId="072C1676" w14:textId="77777777" w:rsidR="00804BD5" w:rsidRPr="004A25B1" w:rsidRDefault="00804BD5" w:rsidP="00804BD5">
      <w:pPr>
        <w:rPr>
          <w:sz w:val="32"/>
          <w:szCs w:val="32"/>
        </w:rPr>
      </w:pPr>
    </w:p>
    <w:sectPr w:rsidR="00804BD5" w:rsidRPr="004A25B1" w:rsidSect="00491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08A"/>
    <w:multiLevelType w:val="hybridMultilevel"/>
    <w:tmpl w:val="74D8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79BF"/>
    <w:multiLevelType w:val="hybridMultilevel"/>
    <w:tmpl w:val="AB78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71"/>
    <w:rsid w:val="003A3B07"/>
    <w:rsid w:val="00491A71"/>
    <w:rsid w:val="004A25B1"/>
    <w:rsid w:val="00551758"/>
    <w:rsid w:val="005736C1"/>
    <w:rsid w:val="005F2964"/>
    <w:rsid w:val="007076BE"/>
    <w:rsid w:val="00792DD0"/>
    <w:rsid w:val="00804BD5"/>
    <w:rsid w:val="00C94FF2"/>
    <w:rsid w:val="00F0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24B3"/>
  <w15:chartTrackingRefBased/>
  <w15:docId w15:val="{3E77BF92-2BB7-4FE2-B5B0-AC514DAC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A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foster15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18c15fe6-4a63-47b4-b92e-c62117786802" xsi:nil="true"/>
    <FolderType xmlns="18c15fe6-4a63-47b4-b92e-c62117786802" xsi:nil="true"/>
    <CultureName xmlns="18c15fe6-4a63-47b4-b92e-c62117786802" xsi:nil="true"/>
    <Students xmlns="18c15fe6-4a63-47b4-b92e-c62117786802">
      <UserInfo>
        <DisplayName/>
        <AccountId xsi:nil="true"/>
        <AccountType/>
      </UserInfo>
    </Students>
    <Student_Groups xmlns="18c15fe6-4a63-47b4-b92e-c62117786802">
      <UserInfo>
        <DisplayName/>
        <AccountId xsi:nil="true"/>
        <AccountType/>
      </UserInfo>
    </Student_Groups>
    <TeamsChannelId xmlns="18c15fe6-4a63-47b4-b92e-c62117786802" xsi:nil="true"/>
    <DefaultSectionNames xmlns="18c15fe6-4a63-47b4-b92e-c62117786802" xsi:nil="true"/>
    <NotebookType xmlns="18c15fe6-4a63-47b4-b92e-c62117786802" xsi:nil="true"/>
    <Teachers xmlns="18c15fe6-4a63-47b4-b92e-c62117786802">
      <UserInfo>
        <DisplayName/>
        <AccountId xsi:nil="true"/>
        <AccountType/>
      </UserInfo>
    </Teachers>
    <Distribution_Groups xmlns="18c15fe6-4a63-47b4-b92e-c62117786802" xsi:nil="true"/>
    <IsNotebookLocked xmlns="18c15fe6-4a63-47b4-b92e-c62117786802" xsi:nil="true"/>
    <Is_Collaboration_Space_Locked xmlns="18c15fe6-4a63-47b4-b92e-c62117786802" xsi:nil="true"/>
    <Math_Settings xmlns="18c15fe6-4a63-47b4-b92e-c62117786802" xsi:nil="true"/>
    <Has_Teacher_Only_SectionGroup xmlns="18c15fe6-4a63-47b4-b92e-c62117786802" xsi:nil="true"/>
    <Owner xmlns="18c15fe6-4a63-47b4-b92e-c62117786802">
      <UserInfo>
        <DisplayName/>
        <AccountId xsi:nil="true"/>
        <AccountType/>
      </UserInfo>
    </Owner>
    <LMS_Mappings xmlns="18c15fe6-4a63-47b4-b92e-c62117786802" xsi:nil="true"/>
    <AppVersion xmlns="18c15fe6-4a63-47b4-b92e-c62117786802" xsi:nil="true"/>
    <Invited_Students xmlns="18c15fe6-4a63-47b4-b92e-c62117786802" xsi:nil="true"/>
    <Self_Registration_Enabled xmlns="18c15fe6-4a63-47b4-b92e-c62117786802" xsi:nil="true"/>
    <Invited_Teachers xmlns="18c15fe6-4a63-47b4-b92e-c621177868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33" ma:contentTypeDescription="Create a new document." ma:contentTypeScope="" ma:versionID="915ee9826a2950dc1c9724ca9aa3e3ad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978011028ee31af524ee9c705d811399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2B3B8-8BE5-44F0-9B40-D41A551E0365}">
  <ds:schemaRefs>
    <ds:schemaRef ds:uri="http://purl.org/dc/dcmitype/"/>
    <ds:schemaRef ds:uri="http://schemas.microsoft.com/office/infopath/2007/PartnerControls"/>
    <ds:schemaRef ds:uri="0a254e3b-e8a8-44ca-87cc-7eb2cf8ac841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8c15fe6-4a63-47b4-b92e-c6211778680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0DC34C-8042-428D-AE58-705C46885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5364A-297F-4BB3-B207-92DCE05AC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10</cp:revision>
  <dcterms:created xsi:type="dcterms:W3CDTF">2019-09-04T22:11:00Z</dcterms:created>
  <dcterms:modified xsi:type="dcterms:W3CDTF">2019-09-09T17:38:00Z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